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20803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2966799"/>
            <wp:effectExtent l="19050" t="0" r="2540" b="0"/>
            <wp:docPr id="1" name="图片 1" descr="C:\Users\Administrator\Desktop\烟花爆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烟花爆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F0C" w:rsidRDefault="006D1F0C" w:rsidP="00643941">
      <w:pPr>
        <w:spacing w:after="0"/>
      </w:pPr>
      <w:r>
        <w:separator/>
      </w:r>
    </w:p>
  </w:endnote>
  <w:endnote w:type="continuationSeparator" w:id="0">
    <w:p w:rsidR="006D1F0C" w:rsidRDefault="006D1F0C" w:rsidP="0064394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F0C" w:rsidRDefault="006D1F0C" w:rsidP="00643941">
      <w:pPr>
        <w:spacing w:after="0"/>
      </w:pPr>
      <w:r>
        <w:separator/>
      </w:r>
    </w:p>
  </w:footnote>
  <w:footnote w:type="continuationSeparator" w:id="0">
    <w:p w:rsidR="006D1F0C" w:rsidRDefault="006D1F0C" w:rsidP="0064394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366"/>
    <w:rsid w:val="00323B43"/>
    <w:rsid w:val="003D37D8"/>
    <w:rsid w:val="00426133"/>
    <w:rsid w:val="004358AB"/>
    <w:rsid w:val="00457F64"/>
    <w:rsid w:val="00620803"/>
    <w:rsid w:val="00643941"/>
    <w:rsid w:val="00691EDD"/>
    <w:rsid w:val="006D1F0C"/>
    <w:rsid w:val="008B7726"/>
    <w:rsid w:val="00AF14C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394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394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394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3941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394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394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2017-12-03T02:49:00Z</dcterms:modified>
</cp:coreProperties>
</file>